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05" w:rsidRPr="00AE6DDA" w:rsidRDefault="005F1005" w:rsidP="005F100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F1005" w:rsidRPr="00AE6DDA" w:rsidRDefault="005F1005" w:rsidP="005F100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5F1005" w:rsidRPr="00AE6DDA" w:rsidRDefault="005F1005" w:rsidP="005F100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5F1005" w:rsidRPr="00AE6DDA" w:rsidRDefault="005F1005" w:rsidP="005F100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5F1005" w:rsidRDefault="005F1005" w:rsidP="005F1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1005" w:rsidRPr="003F7C7E" w:rsidRDefault="00E916B2" w:rsidP="005F1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1005" w:rsidRDefault="005F1005" w:rsidP="005F10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916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5F1005" w:rsidRDefault="005F1005" w:rsidP="005F10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1005" w:rsidRPr="003F7C7E" w:rsidRDefault="005F1005" w:rsidP="005F10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1005" w:rsidRDefault="005F1005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D1D0A">
        <w:rPr>
          <w:rFonts w:ascii="Times New Roman" w:hAnsi="Times New Roman" w:cs="Times New Roman"/>
          <w:sz w:val="28"/>
          <w:szCs w:val="28"/>
        </w:rPr>
        <w:t>10</w:t>
      </w:r>
      <w:r w:rsidRPr="00D03D0B">
        <w:rPr>
          <w:rFonts w:ascii="Times New Roman" w:hAnsi="Times New Roman" w:cs="Times New Roman"/>
          <w:sz w:val="28"/>
          <w:szCs w:val="28"/>
        </w:rPr>
        <w:t>.</w:t>
      </w:r>
      <w:r w:rsidR="000D1D0A">
        <w:rPr>
          <w:rFonts w:ascii="Times New Roman" w:hAnsi="Times New Roman" w:cs="Times New Roman"/>
          <w:sz w:val="28"/>
          <w:szCs w:val="28"/>
        </w:rPr>
        <w:t>01</w:t>
      </w:r>
      <w:r w:rsidR="00B66D66">
        <w:rPr>
          <w:rFonts w:ascii="Times New Roman" w:hAnsi="Times New Roman" w:cs="Times New Roman"/>
          <w:sz w:val="28"/>
          <w:szCs w:val="28"/>
        </w:rPr>
        <w:t>.</w:t>
      </w:r>
      <w:r w:rsidRPr="00D03D0B">
        <w:rPr>
          <w:rFonts w:ascii="Times New Roman" w:hAnsi="Times New Roman" w:cs="Times New Roman"/>
          <w:sz w:val="28"/>
          <w:szCs w:val="28"/>
        </w:rPr>
        <w:t>201</w:t>
      </w:r>
      <w:r w:rsidR="000D1D0A">
        <w:rPr>
          <w:rFonts w:ascii="Times New Roman" w:hAnsi="Times New Roman" w:cs="Times New Roman"/>
          <w:sz w:val="28"/>
          <w:szCs w:val="28"/>
        </w:rPr>
        <w:t>9</w:t>
      </w:r>
      <w:r w:rsidRPr="00D03D0B">
        <w:rPr>
          <w:rFonts w:ascii="Times New Roman" w:hAnsi="Times New Roman" w:cs="Times New Roman"/>
          <w:sz w:val="28"/>
          <w:szCs w:val="28"/>
        </w:rPr>
        <w:t xml:space="preserve">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 w:rsidR="00E9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  №</w:t>
      </w:r>
      <w:r w:rsidR="00D726DB">
        <w:rPr>
          <w:rFonts w:ascii="Times New Roman" w:hAnsi="Times New Roman" w:cs="Times New Roman"/>
          <w:sz w:val="28"/>
          <w:szCs w:val="28"/>
        </w:rPr>
        <w:t xml:space="preserve"> </w:t>
      </w:r>
      <w:r w:rsidR="000D1D0A">
        <w:rPr>
          <w:rFonts w:ascii="Times New Roman" w:hAnsi="Times New Roman" w:cs="Times New Roman"/>
          <w:sz w:val="28"/>
          <w:szCs w:val="28"/>
        </w:rPr>
        <w:t>01</w:t>
      </w:r>
      <w:r w:rsidRPr="003F7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CD8" w:rsidRDefault="00EC3CD8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0D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D0A" w:rsidRPr="000D1D0A" w:rsidRDefault="000D1D0A" w:rsidP="000D1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1D0A">
        <w:rPr>
          <w:rFonts w:ascii="Times New Roman" w:hAnsi="Times New Roman" w:cs="Times New Roman"/>
          <w:bCs/>
          <w:sz w:val="28"/>
          <w:szCs w:val="28"/>
        </w:rPr>
        <w:t xml:space="preserve">Об определении должностного лица, ответственного </w:t>
      </w:r>
    </w:p>
    <w:p w:rsidR="000D1D0A" w:rsidRPr="000D1D0A" w:rsidRDefault="000D1D0A" w:rsidP="000D1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D1D0A">
        <w:rPr>
          <w:rFonts w:ascii="Times New Roman" w:hAnsi="Times New Roman" w:cs="Times New Roman"/>
          <w:bCs/>
          <w:sz w:val="28"/>
          <w:szCs w:val="28"/>
        </w:rPr>
        <w:t xml:space="preserve">за направление сведений для включения в </w:t>
      </w:r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реестр лиц, </w:t>
      </w:r>
    </w:p>
    <w:p w:rsidR="000D1D0A" w:rsidRPr="000D1D0A" w:rsidRDefault="000D1D0A" w:rsidP="000D1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D1D0A">
        <w:rPr>
          <w:rFonts w:ascii="Times New Roman" w:hAnsi="Times New Roman" w:cs="Times New Roman"/>
          <w:sz w:val="28"/>
          <w:szCs w:val="28"/>
          <w:lang w:eastAsia="ru-RU"/>
        </w:rPr>
        <w:t>уволенных</w:t>
      </w:r>
      <w:proofErr w:type="gramEnd"/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 в связи с утратой доверия</w:t>
      </w:r>
    </w:p>
    <w:p w:rsidR="0022567C" w:rsidRPr="000D1D0A" w:rsidRDefault="0022567C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3CD8" w:rsidRPr="000D1D0A" w:rsidRDefault="00EC3CD8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CAE" w:rsidRPr="000D1D0A" w:rsidRDefault="00B43CAE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567C" w:rsidRPr="000D1D0A" w:rsidRDefault="0022567C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D0A" w:rsidRPr="000D1D0A" w:rsidRDefault="0022567C" w:rsidP="000D1D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D0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D1D0A" w:rsidRPr="000D1D0A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 г"/>
        </w:smartTagPr>
        <w:r w:rsidR="000D1D0A" w:rsidRPr="000D1D0A">
          <w:rPr>
            <w:rFonts w:ascii="Times New Roman" w:hAnsi="Times New Roman" w:cs="Times New Roman"/>
            <w:bCs/>
            <w:sz w:val="28"/>
            <w:szCs w:val="28"/>
          </w:rPr>
          <w:t>2008 г</w:t>
        </w:r>
      </w:smartTag>
      <w:r w:rsidR="000D1D0A" w:rsidRPr="000D1D0A">
        <w:rPr>
          <w:rFonts w:ascii="Times New Roman" w:hAnsi="Times New Roman" w:cs="Times New Roman"/>
          <w:bCs/>
          <w:sz w:val="28"/>
          <w:szCs w:val="28"/>
        </w:rPr>
        <w:t xml:space="preserve">. № 273-ФЗ  «О противодействии коррупции», постановлением Правительства РФ от 05.03.2018 № 228 «О реестре лиц, уволенных в связи с утратой доверия»  и Уставом </w:t>
      </w:r>
      <w:r w:rsidR="000D1D0A">
        <w:rPr>
          <w:rFonts w:ascii="Times New Roman" w:hAnsi="Times New Roman" w:cs="Times New Roman"/>
          <w:bCs/>
          <w:sz w:val="28"/>
          <w:szCs w:val="28"/>
        </w:rPr>
        <w:t xml:space="preserve">Побединского сельского поселения Грозненского муниципального района, </w:t>
      </w:r>
      <w:r w:rsidR="000D1D0A" w:rsidRPr="000D1D0A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0D1D0A">
        <w:rPr>
          <w:rFonts w:ascii="Times New Roman" w:hAnsi="Times New Roman" w:cs="Times New Roman"/>
          <w:bCs/>
          <w:sz w:val="28"/>
          <w:szCs w:val="28"/>
        </w:rPr>
        <w:t>Побединского сельского поселения</w:t>
      </w:r>
    </w:p>
    <w:p w:rsidR="00631134" w:rsidRPr="000D1D0A" w:rsidRDefault="00631134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134" w:rsidRPr="000D1D0A" w:rsidRDefault="00631134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4F07" w:rsidRPr="000D1D0A" w:rsidRDefault="00D74F07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D0A">
        <w:rPr>
          <w:rFonts w:ascii="Times New Roman" w:hAnsi="Times New Roman" w:cs="Times New Roman"/>
          <w:sz w:val="28"/>
          <w:szCs w:val="28"/>
        </w:rPr>
        <w:t xml:space="preserve">           ПОСТАНОВЛЯ</w:t>
      </w:r>
      <w:r w:rsidR="00834465" w:rsidRPr="000D1D0A">
        <w:rPr>
          <w:rFonts w:ascii="Times New Roman" w:hAnsi="Times New Roman" w:cs="Times New Roman"/>
          <w:sz w:val="28"/>
          <w:szCs w:val="28"/>
        </w:rPr>
        <w:t>ЕТ</w:t>
      </w:r>
      <w:r w:rsidRPr="000D1D0A">
        <w:rPr>
          <w:rFonts w:ascii="Times New Roman" w:hAnsi="Times New Roman" w:cs="Times New Roman"/>
          <w:sz w:val="28"/>
          <w:szCs w:val="28"/>
        </w:rPr>
        <w:t>:</w:t>
      </w:r>
      <w:r w:rsidR="00F72D3B" w:rsidRPr="000D1D0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D1D0A" w:rsidRPr="000D1D0A" w:rsidRDefault="000D1D0A" w:rsidP="000D1D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1D0A" w:rsidRPr="000D1D0A" w:rsidRDefault="000D1D0A" w:rsidP="0077189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0D1D0A">
        <w:rPr>
          <w:rFonts w:ascii="Times New Roman" w:hAnsi="Times New Roman" w:cs="Times New Roman"/>
          <w:bCs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bCs/>
          <w:sz w:val="28"/>
          <w:szCs w:val="28"/>
        </w:rPr>
        <w:t>заместител</w:t>
      </w:r>
      <w:r w:rsidR="00771893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главы администрации Побединского сельского поселения </w:t>
      </w:r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ответственным за направление сведений в отношении главы муниципального образования, лиц, замещавших муниципальные должности и должности муниципальной службы в администрации Побединского сельского поселения и ее структурных подразделениях, для включения </w:t>
      </w:r>
      <w:r w:rsidRPr="000D1D0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реестр лиц, уволенных в связи с утратой доверия, </w:t>
      </w:r>
      <w:r w:rsidRPr="000D1D0A">
        <w:rPr>
          <w:rFonts w:ascii="Times New Roman" w:hAnsi="Times New Roman" w:cs="Times New Roman"/>
          <w:bCs/>
          <w:sz w:val="28"/>
          <w:szCs w:val="28"/>
        </w:rPr>
        <w:t>а также для исключения из реестра</w:t>
      </w:r>
      <w:r w:rsidRPr="000D1D0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требованиями </w:t>
      </w:r>
      <w:r w:rsidRPr="000D1D0A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 г"/>
        </w:smartTagPr>
        <w:r w:rsidRPr="000D1D0A">
          <w:rPr>
            <w:rFonts w:ascii="Times New Roman" w:hAnsi="Times New Roman" w:cs="Times New Roman"/>
            <w:bCs/>
            <w:sz w:val="28"/>
            <w:szCs w:val="28"/>
          </w:rPr>
          <w:t>2008</w:t>
        </w:r>
        <w:proofErr w:type="gramEnd"/>
        <w:r w:rsidRPr="000D1D0A">
          <w:rPr>
            <w:rFonts w:ascii="Times New Roman" w:hAnsi="Times New Roman" w:cs="Times New Roman"/>
            <w:bCs/>
            <w:sz w:val="28"/>
            <w:szCs w:val="28"/>
          </w:rPr>
          <w:t> г</w:t>
        </w:r>
      </w:smartTag>
      <w:r w:rsidRPr="000D1D0A">
        <w:rPr>
          <w:rFonts w:ascii="Times New Roman" w:hAnsi="Times New Roman" w:cs="Times New Roman"/>
          <w:bCs/>
          <w:sz w:val="28"/>
          <w:szCs w:val="28"/>
        </w:rPr>
        <w:t>. № 273-ФЗ «О противодействии коррупции» и постановления Правительства Российской Федерации от 05.03.2018 № 228 «О реестре лиц, уволенных в связи с утратой доверия».</w:t>
      </w:r>
    </w:p>
    <w:p w:rsidR="00B43CAE" w:rsidRDefault="00B43CAE" w:rsidP="009561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2B42" w:rsidRDefault="00D1315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311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.Настоящее постановление вступает в силу </w:t>
      </w:r>
      <w:r w:rsidR="007F29BE">
        <w:rPr>
          <w:rFonts w:ascii="Times New Roman" w:hAnsi="Times New Roman" w:cs="Times New Roman"/>
          <w:sz w:val="28"/>
          <w:szCs w:val="28"/>
        </w:rPr>
        <w:t xml:space="preserve">со </w:t>
      </w:r>
      <w:r>
        <w:rPr>
          <w:rFonts w:ascii="Times New Roman" w:hAnsi="Times New Roman" w:cs="Times New Roman"/>
          <w:sz w:val="28"/>
          <w:szCs w:val="28"/>
        </w:rPr>
        <w:t xml:space="preserve">дня его официального </w:t>
      </w:r>
      <w:r w:rsidR="00B66D66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66D66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) и подлежит размещению в сети «Инте</w:t>
      </w:r>
      <w:r w:rsidR="00062B4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нет» на официальном сайте администрации Побединского сельского поселения.</w:t>
      </w:r>
      <w:r w:rsidR="00321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E91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62B42" w:rsidRDefault="00E61E91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62B42">
        <w:rPr>
          <w:rFonts w:ascii="Times New Roman" w:hAnsi="Times New Roman" w:cs="Times New Roman"/>
          <w:sz w:val="28"/>
          <w:szCs w:val="28"/>
        </w:rPr>
        <w:t xml:space="preserve"> </w:t>
      </w:r>
      <w:r w:rsidR="00631134">
        <w:rPr>
          <w:rFonts w:ascii="Times New Roman" w:hAnsi="Times New Roman" w:cs="Times New Roman"/>
          <w:sz w:val="28"/>
          <w:szCs w:val="28"/>
        </w:rPr>
        <w:t>3</w:t>
      </w:r>
      <w:r w:rsidR="00062B42">
        <w:rPr>
          <w:rFonts w:ascii="Times New Roman" w:hAnsi="Times New Roman" w:cs="Times New Roman"/>
          <w:sz w:val="28"/>
          <w:szCs w:val="28"/>
        </w:rPr>
        <w:t xml:space="preserve">.Контроль </w:t>
      </w:r>
      <w:r w:rsidR="00631134">
        <w:rPr>
          <w:rFonts w:ascii="Times New Roman" w:hAnsi="Times New Roman" w:cs="Times New Roman"/>
          <w:sz w:val="28"/>
          <w:szCs w:val="28"/>
        </w:rPr>
        <w:t>над</w:t>
      </w:r>
      <w:r w:rsidR="00062B4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62B42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42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42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42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42" w:rsidRDefault="00062B42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1B38" w:rsidRDefault="00B43CAE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62B42">
        <w:rPr>
          <w:rFonts w:ascii="Times New Roman" w:hAnsi="Times New Roman" w:cs="Times New Roman"/>
          <w:sz w:val="28"/>
          <w:szCs w:val="28"/>
        </w:rPr>
        <w:t xml:space="preserve">Глава администрации           </w:t>
      </w:r>
      <w:r w:rsidR="00EF3C6C">
        <w:rPr>
          <w:rFonts w:ascii="Times New Roman" w:hAnsi="Times New Roman" w:cs="Times New Roman"/>
          <w:sz w:val="28"/>
          <w:szCs w:val="28"/>
        </w:rPr>
        <w:t xml:space="preserve">   </w:t>
      </w:r>
      <w:r w:rsidR="00062B4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Х.А.Сальгириев</w:t>
      </w:r>
      <w:proofErr w:type="spellEnd"/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116" w:rsidRDefault="00336116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3CD8" w:rsidRDefault="00EC3CD8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3CD8" w:rsidRDefault="00EC3CD8" w:rsidP="005F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3CD8" w:rsidSect="00247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12B" w:rsidRDefault="0011212B" w:rsidP="00631134">
      <w:pPr>
        <w:spacing w:after="0" w:line="240" w:lineRule="auto"/>
      </w:pPr>
      <w:r>
        <w:separator/>
      </w:r>
    </w:p>
  </w:endnote>
  <w:endnote w:type="continuationSeparator" w:id="0">
    <w:p w:rsidR="0011212B" w:rsidRDefault="0011212B" w:rsidP="0063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12B" w:rsidRDefault="0011212B" w:rsidP="00631134">
      <w:pPr>
        <w:spacing w:after="0" w:line="240" w:lineRule="auto"/>
      </w:pPr>
      <w:r>
        <w:separator/>
      </w:r>
    </w:p>
  </w:footnote>
  <w:footnote w:type="continuationSeparator" w:id="0">
    <w:p w:rsidR="0011212B" w:rsidRDefault="0011212B" w:rsidP="00631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8AD"/>
    <w:multiLevelType w:val="multilevel"/>
    <w:tmpl w:val="1A38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653E5A"/>
    <w:multiLevelType w:val="multilevel"/>
    <w:tmpl w:val="9260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F62077"/>
    <w:multiLevelType w:val="multilevel"/>
    <w:tmpl w:val="3C9C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8C36B2"/>
    <w:multiLevelType w:val="multilevel"/>
    <w:tmpl w:val="6C78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7E0264"/>
    <w:multiLevelType w:val="multilevel"/>
    <w:tmpl w:val="E7E6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DB7865"/>
    <w:multiLevelType w:val="hybridMultilevel"/>
    <w:tmpl w:val="82883056"/>
    <w:lvl w:ilvl="0" w:tplc="ED3805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74B0B"/>
    <w:multiLevelType w:val="multilevel"/>
    <w:tmpl w:val="3A20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FA5572D"/>
    <w:multiLevelType w:val="multilevel"/>
    <w:tmpl w:val="5F70C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7E6B5A"/>
    <w:multiLevelType w:val="multilevel"/>
    <w:tmpl w:val="5022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FD1493"/>
    <w:multiLevelType w:val="multilevel"/>
    <w:tmpl w:val="0FCA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8466B5"/>
    <w:multiLevelType w:val="multilevel"/>
    <w:tmpl w:val="F704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A1214F"/>
    <w:multiLevelType w:val="multilevel"/>
    <w:tmpl w:val="02A0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2E240CC"/>
    <w:multiLevelType w:val="multilevel"/>
    <w:tmpl w:val="258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B920058"/>
    <w:multiLevelType w:val="multilevel"/>
    <w:tmpl w:val="C1B02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FAF4A31"/>
    <w:multiLevelType w:val="multilevel"/>
    <w:tmpl w:val="1E86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076FA0"/>
    <w:multiLevelType w:val="multilevel"/>
    <w:tmpl w:val="5A4CA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79B38E7"/>
    <w:multiLevelType w:val="multilevel"/>
    <w:tmpl w:val="5096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8"/>
  </w:num>
  <w:num w:numId="5">
    <w:abstractNumId w:val="3"/>
  </w:num>
  <w:num w:numId="6">
    <w:abstractNumId w:val="12"/>
  </w:num>
  <w:num w:numId="7">
    <w:abstractNumId w:val="0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11"/>
  </w:num>
  <w:num w:numId="13">
    <w:abstractNumId w:val="1"/>
  </w:num>
  <w:num w:numId="14">
    <w:abstractNumId w:val="9"/>
  </w:num>
  <w:num w:numId="15">
    <w:abstractNumId w:val="15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005"/>
    <w:rsid w:val="00010065"/>
    <w:rsid w:val="00030F58"/>
    <w:rsid w:val="00050AC6"/>
    <w:rsid w:val="00062B42"/>
    <w:rsid w:val="000743D0"/>
    <w:rsid w:val="00082D44"/>
    <w:rsid w:val="00091304"/>
    <w:rsid w:val="000C4A7E"/>
    <w:rsid w:val="000C4F99"/>
    <w:rsid w:val="000D1D0A"/>
    <w:rsid w:val="0010022D"/>
    <w:rsid w:val="0011212B"/>
    <w:rsid w:val="00124D49"/>
    <w:rsid w:val="00132064"/>
    <w:rsid w:val="00140FAC"/>
    <w:rsid w:val="00152982"/>
    <w:rsid w:val="001669B6"/>
    <w:rsid w:val="001A570C"/>
    <w:rsid w:val="001B1AD2"/>
    <w:rsid w:val="001B2396"/>
    <w:rsid w:val="001C4CA3"/>
    <w:rsid w:val="001C7B1F"/>
    <w:rsid w:val="00204603"/>
    <w:rsid w:val="0022567C"/>
    <w:rsid w:val="002470CB"/>
    <w:rsid w:val="0025454A"/>
    <w:rsid w:val="0025508A"/>
    <w:rsid w:val="00260A25"/>
    <w:rsid w:val="00265B83"/>
    <w:rsid w:val="00283449"/>
    <w:rsid w:val="002B0E20"/>
    <w:rsid w:val="002B7AE2"/>
    <w:rsid w:val="002D0745"/>
    <w:rsid w:val="00321B38"/>
    <w:rsid w:val="003344BE"/>
    <w:rsid w:val="00336116"/>
    <w:rsid w:val="00347A27"/>
    <w:rsid w:val="003A0139"/>
    <w:rsid w:val="003A7EB3"/>
    <w:rsid w:val="004643AB"/>
    <w:rsid w:val="004712D1"/>
    <w:rsid w:val="00474B63"/>
    <w:rsid w:val="004A5015"/>
    <w:rsid w:val="004B3349"/>
    <w:rsid w:val="004E5B47"/>
    <w:rsid w:val="004F076E"/>
    <w:rsid w:val="005151D2"/>
    <w:rsid w:val="005C35A7"/>
    <w:rsid w:val="005F1005"/>
    <w:rsid w:val="00622BD8"/>
    <w:rsid w:val="00631134"/>
    <w:rsid w:val="00635ACD"/>
    <w:rsid w:val="00686745"/>
    <w:rsid w:val="006F7B2B"/>
    <w:rsid w:val="00712ED9"/>
    <w:rsid w:val="00771893"/>
    <w:rsid w:val="007F29BE"/>
    <w:rsid w:val="007F7FE9"/>
    <w:rsid w:val="00800EA8"/>
    <w:rsid w:val="008255B6"/>
    <w:rsid w:val="00834465"/>
    <w:rsid w:val="008932C3"/>
    <w:rsid w:val="008A444B"/>
    <w:rsid w:val="008B5A8A"/>
    <w:rsid w:val="00945A21"/>
    <w:rsid w:val="009561B4"/>
    <w:rsid w:val="00A01182"/>
    <w:rsid w:val="00A01BAE"/>
    <w:rsid w:val="00A05C73"/>
    <w:rsid w:val="00A12D1D"/>
    <w:rsid w:val="00A13814"/>
    <w:rsid w:val="00A23CDB"/>
    <w:rsid w:val="00A6216B"/>
    <w:rsid w:val="00A84AE5"/>
    <w:rsid w:val="00B43B7D"/>
    <w:rsid w:val="00B43CAE"/>
    <w:rsid w:val="00B66D66"/>
    <w:rsid w:val="00BE00EE"/>
    <w:rsid w:val="00BF3C41"/>
    <w:rsid w:val="00BF5B72"/>
    <w:rsid w:val="00C322DB"/>
    <w:rsid w:val="00C7314B"/>
    <w:rsid w:val="00CB159B"/>
    <w:rsid w:val="00CB449D"/>
    <w:rsid w:val="00CF3D3C"/>
    <w:rsid w:val="00CF57EA"/>
    <w:rsid w:val="00D13156"/>
    <w:rsid w:val="00D726DB"/>
    <w:rsid w:val="00D74F07"/>
    <w:rsid w:val="00DD422B"/>
    <w:rsid w:val="00DD62D0"/>
    <w:rsid w:val="00DE397D"/>
    <w:rsid w:val="00DE585F"/>
    <w:rsid w:val="00DF57E0"/>
    <w:rsid w:val="00E0419D"/>
    <w:rsid w:val="00E14AA5"/>
    <w:rsid w:val="00E61E91"/>
    <w:rsid w:val="00E62EA1"/>
    <w:rsid w:val="00E916B2"/>
    <w:rsid w:val="00EA6243"/>
    <w:rsid w:val="00EB56F8"/>
    <w:rsid w:val="00EC3CD8"/>
    <w:rsid w:val="00EE2D7C"/>
    <w:rsid w:val="00EF3C6C"/>
    <w:rsid w:val="00F122CE"/>
    <w:rsid w:val="00F34EC2"/>
    <w:rsid w:val="00F72D3B"/>
    <w:rsid w:val="00FC0778"/>
    <w:rsid w:val="00FC2217"/>
    <w:rsid w:val="00FC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05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2834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8344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F10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3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34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3449"/>
  </w:style>
  <w:style w:type="character" w:customStyle="1" w:styleId="doc-level-local">
    <w:name w:val="doc-level-local"/>
    <w:basedOn w:val="a0"/>
    <w:rsid w:val="00283449"/>
  </w:style>
  <w:style w:type="character" w:customStyle="1" w:styleId="doc-type-primary">
    <w:name w:val="doc-type-primary"/>
    <w:basedOn w:val="a0"/>
    <w:rsid w:val="00283449"/>
  </w:style>
  <w:style w:type="character" w:customStyle="1" w:styleId="status-active">
    <w:name w:val="status-active"/>
    <w:basedOn w:val="a0"/>
    <w:rsid w:val="00283449"/>
  </w:style>
  <w:style w:type="paragraph" w:styleId="a4">
    <w:name w:val="Normal (Web)"/>
    <w:basedOn w:val="a"/>
    <w:uiPriority w:val="99"/>
    <w:unhideWhenUsed/>
    <w:rsid w:val="0028344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3449"/>
  </w:style>
  <w:style w:type="character" w:styleId="a5">
    <w:name w:val="Hyperlink"/>
    <w:basedOn w:val="a0"/>
    <w:uiPriority w:val="99"/>
    <w:unhideWhenUsed/>
    <w:rsid w:val="0028344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83449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28344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283449"/>
  </w:style>
  <w:style w:type="paragraph" w:styleId="a9">
    <w:name w:val="footer"/>
    <w:basedOn w:val="a"/>
    <w:link w:val="aa"/>
    <w:uiPriority w:val="99"/>
    <w:unhideWhenUsed/>
    <w:rsid w:val="0028344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283449"/>
  </w:style>
  <w:style w:type="paragraph" w:styleId="ab">
    <w:name w:val="List Paragraph"/>
    <w:basedOn w:val="a"/>
    <w:uiPriority w:val="34"/>
    <w:qFormat/>
    <w:rsid w:val="0028344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c">
    <w:name w:val="Прижатый влево"/>
    <w:basedOn w:val="a"/>
    <w:next w:val="a"/>
    <w:uiPriority w:val="99"/>
    <w:rsid w:val="0028344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blk">
    <w:name w:val="blk"/>
    <w:basedOn w:val="a0"/>
    <w:rsid w:val="009561B4"/>
  </w:style>
  <w:style w:type="character" w:customStyle="1" w:styleId="hl">
    <w:name w:val="hl"/>
    <w:basedOn w:val="a0"/>
    <w:rsid w:val="009561B4"/>
  </w:style>
  <w:style w:type="character" w:customStyle="1" w:styleId="nobr">
    <w:name w:val="nobr"/>
    <w:basedOn w:val="a0"/>
    <w:rsid w:val="00956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1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2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4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60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0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75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9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0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68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3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0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8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9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F1B6E-608F-4890-AB2E-72887AD6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50</cp:revision>
  <dcterms:created xsi:type="dcterms:W3CDTF">2016-04-15T13:40:00Z</dcterms:created>
  <dcterms:modified xsi:type="dcterms:W3CDTF">2019-01-15T13:04:00Z</dcterms:modified>
</cp:coreProperties>
</file>